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19" w:rsidRDefault="00722719" w:rsidP="00722719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241D40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BF4D69">
        <w:rPr>
          <w:rFonts w:ascii="Calibri" w:eastAsia="Calibri" w:hAnsi="Calibri" w:cs="Calibri"/>
          <w:b/>
          <w:sz w:val="20"/>
          <w:szCs w:val="20"/>
        </w:rPr>
        <w:t>14</w:t>
      </w:r>
      <w:r w:rsidRPr="00BF4D69">
        <w:rPr>
          <w:rFonts w:ascii="Calibri" w:eastAsia="Calibri" w:hAnsi="Calibri" w:cs="Calibri"/>
          <w:b/>
          <w:sz w:val="20"/>
          <w:szCs w:val="20"/>
        </w:rPr>
        <w:t>/</w:t>
      </w:r>
      <w:r w:rsidRPr="00241D40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722719" w:rsidRDefault="00722719" w:rsidP="00722719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241D40">
        <w:rPr>
          <w:rFonts w:ascii="Calibri" w:eastAsia="Calibri" w:hAnsi="Calibri" w:cs="Calibri"/>
          <w:b/>
          <w:sz w:val="20"/>
          <w:szCs w:val="20"/>
        </w:rPr>
        <w:t>Tutorati in ingresso per le attività relative al progetto “Apprendere ad apprendere” – Programma di formazione per Peer Mentor</w:t>
      </w:r>
    </w:p>
    <w:p w:rsidR="00722719" w:rsidRDefault="00722719" w:rsidP="00722719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722719" w:rsidRDefault="00722719" w:rsidP="00722719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722719" w:rsidRDefault="00722719" w:rsidP="00722719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722719" w:rsidRDefault="00722719" w:rsidP="00722719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241D40">
        <w:rPr>
          <w:rFonts w:ascii="Calibri" w:eastAsia="Calibri" w:hAnsi="Calibri" w:cs="Calibri"/>
          <w:b/>
          <w:sz w:val="20"/>
          <w:szCs w:val="20"/>
        </w:rPr>
        <w:t xml:space="preserve">n. </w:t>
      </w:r>
      <w:r>
        <w:rPr>
          <w:rFonts w:ascii="Calibri" w:eastAsia="Calibri" w:hAnsi="Calibri" w:cs="Calibri"/>
          <w:b/>
          <w:sz w:val="20"/>
          <w:szCs w:val="20"/>
        </w:rPr>
        <w:t>10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241D40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BF4D69">
        <w:rPr>
          <w:rFonts w:ascii="Calibri" w:eastAsia="Calibri" w:hAnsi="Calibri" w:cs="Calibri"/>
          <w:b/>
          <w:sz w:val="20"/>
          <w:szCs w:val="20"/>
        </w:rPr>
        <w:t>14</w:t>
      </w:r>
      <w:r w:rsidR="00BF4D69" w:rsidRPr="00BF4D69">
        <w:rPr>
          <w:rFonts w:ascii="Calibri" w:eastAsia="Calibri" w:hAnsi="Calibri" w:cs="Calibri"/>
          <w:b/>
          <w:sz w:val="20"/>
          <w:szCs w:val="20"/>
        </w:rPr>
        <w:t>/</w:t>
      </w:r>
      <w:r w:rsidR="00BF4D69" w:rsidRPr="00241D40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62462A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722719" w:rsidRDefault="00722719" w:rsidP="0072271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a__________________________________________________________ il________/_________/___________</w:t>
      </w: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a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c.a.p.__________________</w:t>
      </w: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 Tel__________________________ Matr.______________________</w:t>
      </w:r>
      <w:bookmarkEnd w:id="3"/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722719" w:rsidRDefault="00722719" w:rsidP="00722719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722719" w:rsidRDefault="00722719" w:rsidP="007227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722719" w:rsidRDefault="00722719" w:rsidP="007227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722719" w:rsidRPr="004A436D" w:rsidRDefault="00722719" w:rsidP="007227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>indicare la media ponderata ____________ e media aritmetica ____________ calcolata mediante InfoStud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722719" w:rsidRPr="00073590" w:rsidRDefault="00722719" w:rsidP="007227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722719" w:rsidRDefault="00722719" w:rsidP="007227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722719" w:rsidRDefault="00722719" w:rsidP="007227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722719" w:rsidRDefault="00722719" w:rsidP="007227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722719" w:rsidRDefault="00722719" w:rsidP="00722719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722719" w:rsidRDefault="00722719" w:rsidP="00722719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BT-B1 275):________________________________.</w:t>
      </w:r>
    </w:p>
    <w:p w:rsidR="00722719" w:rsidRPr="001B7FC4" w:rsidRDefault="00722719" w:rsidP="007227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722719" w:rsidRPr="00F50B85" w:rsidRDefault="00722719" w:rsidP="0072271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722719" w:rsidRPr="00F50B85" w:rsidRDefault="00722719" w:rsidP="0072271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8F1F4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 xml:space="preserve">si fa presente che, in ottemperanza alla normativa sulla trasparenza nella P.A. (D.Lgs.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722719" w:rsidRPr="00F50B85" w:rsidRDefault="00722719" w:rsidP="0072271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722719" w:rsidRPr="00D630B6" w:rsidRDefault="00722719" w:rsidP="0072271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 xml:space="preserve">eventuali attestazioni comprovanti </w:t>
      </w:r>
      <w:r>
        <w:rPr>
          <w:rFonts w:asciiTheme="minorHAnsi" w:hAnsiTheme="minorHAnsi" w:cstheme="minorHAnsi"/>
          <w:sz w:val="20"/>
          <w:szCs w:val="20"/>
        </w:rPr>
        <w:t>le competenze informatiche;</w:t>
      </w:r>
    </w:p>
    <w:p w:rsidR="00722719" w:rsidRPr="00F50B85" w:rsidRDefault="00722719" w:rsidP="0072271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722719" w:rsidRPr="00F50B85" w:rsidRDefault="00722719" w:rsidP="0072271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722719" w:rsidRDefault="00722719" w:rsidP="0072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722719" w:rsidRPr="00D630B6" w:rsidRDefault="00722719" w:rsidP="0072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722719" w:rsidRDefault="00722719" w:rsidP="0072271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722719" w:rsidRDefault="00722719" w:rsidP="0072271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22719" w:rsidRDefault="00722719" w:rsidP="0072271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22719" w:rsidRDefault="00722719" w:rsidP="00722719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722719" w:rsidRDefault="00722719" w:rsidP="00722719"/>
    <w:p w:rsidR="00B71E4E" w:rsidRDefault="00B71E4E"/>
    <w:sectPr w:rsidR="00B71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EE" w:rsidRDefault="000821EE">
      <w:r>
        <w:separator/>
      </w:r>
    </w:p>
  </w:endnote>
  <w:endnote w:type="continuationSeparator" w:id="0">
    <w:p w:rsidR="000821EE" w:rsidRDefault="000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821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821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82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EE" w:rsidRDefault="000821EE">
      <w:r>
        <w:separator/>
      </w:r>
    </w:p>
  </w:footnote>
  <w:footnote w:type="continuationSeparator" w:id="0">
    <w:p w:rsidR="000821EE" w:rsidRDefault="0008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821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821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821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19"/>
    <w:rsid w:val="000821EE"/>
    <w:rsid w:val="0013041C"/>
    <w:rsid w:val="00243106"/>
    <w:rsid w:val="002A45C6"/>
    <w:rsid w:val="00420B55"/>
    <w:rsid w:val="0062462A"/>
    <w:rsid w:val="00722719"/>
    <w:rsid w:val="00B71E4E"/>
    <w:rsid w:val="00BF4D69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67FE"/>
  <w15:chartTrackingRefBased/>
  <w15:docId w15:val="{A59A7130-8C0E-4CFB-BAB0-12BD5B4D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2719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2271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2719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5</cp:revision>
  <dcterms:created xsi:type="dcterms:W3CDTF">2023-12-31T17:41:00Z</dcterms:created>
  <dcterms:modified xsi:type="dcterms:W3CDTF">2024-01-15T08:48:00Z</dcterms:modified>
</cp:coreProperties>
</file>