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3BF6" w14:textId="0AFC2695" w:rsidR="009020FE" w:rsidRPr="00C86FFB" w:rsidRDefault="00C86FFB" w:rsidP="009020FE">
      <w:pPr>
        <w:autoSpaceDE w:val="0"/>
        <w:jc w:val="center"/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</w:pPr>
      <w:r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BANDO ERASMUS+ A.A. 20</w:t>
      </w:r>
      <w:r w:rsidR="008D4370"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2</w:t>
      </w:r>
      <w:r w:rsidR="0008218C"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2</w:t>
      </w:r>
      <w:r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/202</w:t>
      </w:r>
      <w:r w:rsidR="0008218C"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3</w:t>
      </w:r>
    </w:p>
    <w:p w14:paraId="75441F4F" w14:textId="77777777" w:rsidR="009020FE" w:rsidRPr="00C86FFB" w:rsidRDefault="009020FE" w:rsidP="009020FE">
      <w:pPr>
        <w:autoSpaceDE w:val="0"/>
        <w:jc w:val="center"/>
        <w:rPr>
          <w:rFonts w:asciiTheme="minorHAnsi" w:hAnsiTheme="minorHAnsi" w:cstheme="minorHAnsi"/>
          <w:b/>
          <w:spacing w:val="32"/>
          <w:kern w:val="18"/>
          <w:sz w:val="16"/>
          <w:szCs w:val="16"/>
          <w:lang w:bidi="it-IT"/>
        </w:rPr>
      </w:pPr>
    </w:p>
    <w:p w14:paraId="51721CD3" w14:textId="77777777" w:rsidR="00B50203" w:rsidRPr="00C86FFB" w:rsidRDefault="00B50203" w:rsidP="00B50203">
      <w:pPr>
        <w:autoSpaceDE w:val="0"/>
        <w:rPr>
          <w:rFonts w:asciiTheme="minorHAnsi" w:hAnsiTheme="minorHAnsi" w:cstheme="minorHAnsi"/>
          <w:kern w:val="2"/>
          <w:sz w:val="18"/>
          <w:szCs w:val="20"/>
          <w:lang w:bidi="it-IT"/>
        </w:rPr>
      </w:pP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CORSO DI </w:t>
      </w:r>
      <w:r w:rsidR="00EC6F2C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STUDIO</w:t>
      </w: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 IN TERAPIA DELLA NEURO E PSICOM</w:t>
      </w:r>
      <w:r w:rsid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OTRICITA’ DELL’ETA’ EVOLUTIVA </w:t>
      </w: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SEDE DI _________________________</w:t>
      </w:r>
      <w:r w:rsid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______________</w:t>
      </w:r>
    </w:p>
    <w:p w14:paraId="21C89FB3" w14:textId="77777777" w:rsidR="00B50203" w:rsidRPr="00C86FFB" w:rsidRDefault="00B50203" w:rsidP="00B50203">
      <w:pPr>
        <w:autoSpaceDE w:val="0"/>
        <w:rPr>
          <w:rFonts w:asciiTheme="minorHAnsi" w:hAnsiTheme="minorHAnsi" w:cstheme="minorHAnsi"/>
          <w:kern w:val="2"/>
          <w:sz w:val="18"/>
          <w:szCs w:val="18"/>
          <w:lang w:bidi="it-IT"/>
        </w:rPr>
      </w:pPr>
      <w:r w:rsidRPr="00C86FFB">
        <w:rPr>
          <w:rFonts w:asciiTheme="minorHAnsi" w:hAnsiTheme="minorHAnsi" w:cstheme="minorHAnsi"/>
          <w:kern w:val="2"/>
          <w:sz w:val="18"/>
          <w:szCs w:val="20"/>
          <w:lang w:bidi="it-IT"/>
        </w:rPr>
        <w:t> </w:t>
      </w:r>
    </w:p>
    <w:p w14:paraId="28A34FB9" w14:textId="77777777"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1C3640CE" w14:textId="77777777"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Immatricolato al Corso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di Studio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Terapia della neuro e psicomotricità dell’età evolutiva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.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20……/20……</w:t>
      </w:r>
    </w:p>
    <w:p w14:paraId="6860D515" w14:textId="77777777" w:rsidR="008D4370" w:rsidRPr="0092586F" w:rsidRDefault="008D4370" w:rsidP="008D4370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8F44C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8F44C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Terapia della neuro e psicomotricità dell’età evolutiva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8F44C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65DB73F3" w14:textId="77777777" w:rsidR="008D4370" w:rsidRPr="000C30A8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EFC0BA4" w14:textId="77777777" w:rsidR="008D4370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16576EAB" w14:textId="77777777" w:rsidR="008D4370" w:rsidRPr="000C30A8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333D52AA" w14:textId="77777777" w:rsidR="008D4370" w:rsidRPr="000C30A8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5299149B" w14:textId="77777777" w:rsidR="008D4370" w:rsidRPr="000C30A8" w:rsidRDefault="008D4370" w:rsidP="008D4370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55B857C6" w14:textId="77777777" w:rsidR="008D4370" w:rsidRPr="000C30A8" w:rsidRDefault="008D4370" w:rsidP="008D4370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1C0C1C20" w14:textId="77777777" w:rsidR="008D4370" w:rsidRPr="0092586F" w:rsidRDefault="008D4370" w:rsidP="008D4370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179FBF42" w14:textId="77777777" w:rsidR="008D4370" w:rsidRPr="000C30A8" w:rsidRDefault="008D4370" w:rsidP="008D4370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66791354" w14:textId="77777777" w:rsidR="008D4370" w:rsidRPr="000C30A8" w:rsidRDefault="008D4370" w:rsidP="008D4370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DE75AE0" w14:textId="77777777" w:rsidR="00847DFE" w:rsidRPr="00C86FFB" w:rsidRDefault="00847DFE" w:rsidP="00B50203">
      <w:pPr>
        <w:spacing w:line="360" w:lineRule="auto"/>
        <w:rPr>
          <w:rFonts w:asciiTheme="minorHAnsi" w:hAnsiTheme="minorHAnsi" w:cstheme="minorHAnsi"/>
          <w:kern w:val="2"/>
          <w:sz w:val="18"/>
          <w:szCs w:val="22"/>
          <w:lang w:bidi="it-IT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107"/>
        <w:gridCol w:w="1277"/>
      </w:tblGrid>
      <w:tr w:rsidR="00B50203" w:rsidRPr="00C86FFB" w14:paraId="26BFC769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9A7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32E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1E8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</w:pPr>
          </w:p>
        </w:tc>
      </w:tr>
      <w:tr w:rsidR="00B50203" w:rsidRPr="00C86FFB" w14:paraId="04DBD4BA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0CD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1128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E65A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47DB8A27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A8BC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DA83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>anatomo</w:t>
            </w:r>
            <w:proofErr w:type="spellEnd"/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9F7E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715966B2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ACA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924F" w14:textId="77777777" w:rsidR="00B50203" w:rsidRPr="00C86FFB" w:rsidRDefault="00BA3674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>Scienze S</w:t>
            </w:r>
            <w:r w:rsidR="00B50203"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ocio-psicopedagogiche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BE4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72F3D41E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806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6D4F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335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14:paraId="3020ECA0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8820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E599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24B5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1259454F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8ACA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7154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Lo sviluppo fisico e mentale del bambino e dell’adolescente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666D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20DFDCE2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95C9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E854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414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2E0B28A3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86DE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867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485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57B5A8C0" w14:textId="77777777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B247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4F6B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</w:t>
            </w:r>
            <w:r w:rsidR="008F44C6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9F01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14:paraId="6F17C136" w14:textId="77777777" w:rsidR="00B50203" w:rsidRPr="00C86FFB" w:rsidRDefault="00B50203" w:rsidP="00B50203">
      <w:pPr>
        <w:autoSpaceDE w:val="0"/>
        <w:spacing w:after="200"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RPr="00C86FFB" w14:paraId="18547A0C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14B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140A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9EF9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14:paraId="2252D428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BB0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1B06" w14:textId="77777777"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Abilitazione del neonato e del lattante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0DE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2F9F0A58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BC26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F1CA" w14:textId="77777777"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neurologico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97B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6904F4A2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9077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C514" w14:textId="77777777"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ortopedico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B4F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42B87953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A02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2CB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072A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14:paraId="624F275F" w14:textId="77777777" w:rsidTr="00B50203">
        <w:trPr>
          <w:trHeight w:val="3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3F4B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E76E" w14:textId="77777777"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comunicativo-linguistico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2FDE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67336DEF" w14:textId="77777777" w:rsidTr="00B50203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B8B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D9C8" w14:textId="77777777"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neuro-cognitivo e neuro-linguistico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FAC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12122D55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495C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189B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9F0B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218F8696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E287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E46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</w:t>
            </w:r>
            <w:r w:rsidR="008F44C6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F96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</w:tbl>
    <w:p w14:paraId="1A2ADAD9" w14:textId="77777777" w:rsidR="00B50203" w:rsidRPr="00C86FFB" w:rsidRDefault="00B50203" w:rsidP="00B50203">
      <w:pPr>
        <w:rPr>
          <w:rFonts w:asciiTheme="minorHAnsi" w:hAnsiTheme="minorHAnsi" w:cstheme="minorHAnsi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RPr="00C86FFB" w14:paraId="136BCD60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CB4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63D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948E" w14:textId="77777777"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14:paraId="312B6A3D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1C9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18E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4DA5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17E2E0F3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1F2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E4E" w14:textId="77777777" w:rsidR="00B50203" w:rsidRPr="00C86FFB" w:rsidRDefault="009D3F3A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e psicopatologia dello sviluppo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CE08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6A18F4A5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E29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AA77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5C8B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14:paraId="58243E4E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47F7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A965" w14:textId="77777777" w:rsidR="00B50203" w:rsidRPr="00C86FFB" w:rsidRDefault="009D3F3A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Comunicazione e interazione in riabilitazione pediatrica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94A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096B6BAC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8B0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ECF4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C24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14:paraId="26366F1E" w14:textId="77777777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49BF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14B" w14:textId="77777777"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</w:t>
            </w:r>
            <w:r w:rsidR="008F44C6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0C4B" w14:textId="77777777"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14:paraId="11518B85" w14:textId="77777777" w:rsidR="00634C4F" w:rsidRDefault="00634C4F" w:rsidP="00B50203">
      <w:pPr>
        <w:tabs>
          <w:tab w:val="left" w:pos="1980"/>
        </w:tabs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</w:pPr>
    </w:p>
    <w:p w14:paraId="00623AF2" w14:textId="77777777" w:rsidR="00634C4F" w:rsidRDefault="00634C4F" w:rsidP="00B50203">
      <w:pPr>
        <w:tabs>
          <w:tab w:val="left" w:pos="1980"/>
        </w:tabs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</w:pPr>
    </w:p>
    <w:p w14:paraId="537C1048" w14:textId="77777777" w:rsidR="00B50203" w:rsidRPr="00C86FFB" w:rsidRDefault="00B50203" w:rsidP="00B50203">
      <w:pPr>
        <w:autoSpaceDE w:val="0"/>
        <w:spacing w:after="200" w:line="276" w:lineRule="auto"/>
        <w:rPr>
          <w:rFonts w:asciiTheme="minorHAnsi" w:hAnsiTheme="minorHAnsi" w:cstheme="minorHAnsi"/>
          <w:b/>
          <w:bCs/>
          <w:kern w:val="2"/>
          <w:sz w:val="18"/>
          <w:lang w:bidi="it-IT"/>
        </w:rPr>
      </w:pP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  <w:t xml:space="preserve">Firma studente </w:t>
      </w:r>
    </w:p>
    <w:sectPr w:rsidR="00B50203" w:rsidRPr="00C8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03"/>
    <w:rsid w:val="0008218C"/>
    <w:rsid w:val="004E3214"/>
    <w:rsid w:val="00634C4F"/>
    <w:rsid w:val="00847DFE"/>
    <w:rsid w:val="008C5332"/>
    <w:rsid w:val="008D4370"/>
    <w:rsid w:val="008F44C6"/>
    <w:rsid w:val="009020FE"/>
    <w:rsid w:val="009D3F3A"/>
    <w:rsid w:val="00B50203"/>
    <w:rsid w:val="00BA3674"/>
    <w:rsid w:val="00BB0049"/>
    <w:rsid w:val="00C6255A"/>
    <w:rsid w:val="00C86FFB"/>
    <w:rsid w:val="00D30F17"/>
    <w:rsid w:val="00EC6F2C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DCB8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2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Luana Girolami</cp:lastModifiedBy>
  <cp:revision>15</cp:revision>
  <dcterms:created xsi:type="dcterms:W3CDTF">2018-01-31T08:05:00Z</dcterms:created>
  <dcterms:modified xsi:type="dcterms:W3CDTF">2022-01-04T10:18:00Z</dcterms:modified>
</cp:coreProperties>
</file>