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B4" w:rsidRDefault="000437C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2D75B4" w:rsidRDefault="002D75B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Storia, antropologia, religioni, arte, spettacolo </w:t>
      </w:r>
    </w:p>
    <w:p w:rsidR="002D75B4" w:rsidRDefault="000437C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2D75B4" w:rsidRDefault="002D75B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2D75B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2D75B4" w:rsidRDefault="000437C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DA38FB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0E2F92" w:rsidRPr="007D3748" w:rsidRDefault="000E2F92" w:rsidP="000E2F9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 e di non essere</w:t>
      </w:r>
      <w:r w:rsidR="007D3748"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destinatario di provvedimenti che riguardano l’applicazione di misure di prevenzione, di decisioni civili e di</w:t>
      </w:r>
      <w:r w:rsidR="007D3748"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provvedimenti amministrativi iscritti nel casellario giudiziale ai sensi della vigente normativa;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□ di non essere a conoscenza di procedimenti penali pendenti.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□ di aver riportato le seguenti condanne (indicare le condanne anche se è stata concessa amnistia, perdono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giudiziale, condono, indulto, non menzione ecc.):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5B4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Storia, antropologia, religioni, arte, </w:t>
      </w:r>
      <w:proofErr w:type="gramStart"/>
      <w:r>
        <w:rPr>
          <w:rFonts w:asciiTheme="minorHAnsi" w:hAnsiTheme="minorHAnsi" w:cs="Calibri (Corpo)"/>
          <w:sz w:val="20"/>
          <w:szCs w:val="20"/>
        </w:rPr>
        <w:t xml:space="preserve">spettacolo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ovvero con il Magnifico Rettore,  il Direttore Generale, o un componente del Consiglio di Amministrazione dell’Università degli Studi di Roma “La Sapienza”;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2D75B4" w:rsidRDefault="002D75B4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 alla domanda i seguenti titoli valutabili: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2D75B4" w:rsidRDefault="002D75B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2D75B4" w:rsidRDefault="002D75B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2D75B4" w:rsidRDefault="000437C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D75B4" w:rsidRDefault="000437C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2D75B4" w:rsidRDefault="000437C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D75B4" w:rsidRDefault="002D75B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2D75B4" w:rsidRDefault="000437C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D75B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D75B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2D75B4" w:rsidRDefault="002D75B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2D75B4" w:rsidRDefault="000437CC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D1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2D75B4" w:rsidRDefault="000437C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D75B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D75B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2D75B4" w:rsidRDefault="002D75B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2D75B4" w:rsidRDefault="000437CC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 xml:space="preserve">ALLEGATO E </w:t>
      </w: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>DICHIARAZIONE SOSTITUTIVA DELL'ATTO DI NOTORIETA'</w:t>
      </w: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>(Art. 47 — D.P.R. 28.12.2000 n. 445)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>Il/Lasottoscritto/a.............................................................................................................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Pr="007F3BE6">
        <w:rPr>
          <w:rFonts w:ascii="Calibri" w:hAnsi="Calibri" w:cs="Calibri"/>
          <w:sz w:val="20"/>
          <w:szCs w:val="20"/>
        </w:rPr>
        <w:t>a</w:t>
      </w:r>
      <w:proofErr w:type="spellEnd"/>
      <w:r w:rsidRPr="007F3BE6">
        <w:rPr>
          <w:rFonts w:ascii="Calibri" w:hAnsi="Calibri" w:cs="Calibr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7F3BE6">
        <w:rPr>
          <w:rFonts w:ascii="Calibri" w:hAnsi="Calibri" w:cs="Calibri"/>
          <w:sz w:val="20"/>
          <w:szCs w:val="20"/>
        </w:rPr>
        <w:t>…….</w:t>
      </w:r>
      <w:proofErr w:type="gramEnd"/>
      <w:r w:rsidRPr="007F3BE6">
        <w:rPr>
          <w:rFonts w:ascii="Calibri" w:hAnsi="Calibri" w:cs="Calibr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7F3BE6">
        <w:rPr>
          <w:rFonts w:ascii="Calibri" w:hAnsi="Calibri" w:cs="Calibri"/>
          <w:sz w:val="20"/>
          <w:szCs w:val="20"/>
        </w:rPr>
        <w:t>c.a.p.</w:t>
      </w:r>
      <w:proofErr w:type="spellEnd"/>
      <w:r w:rsidRPr="007F3BE6">
        <w:rPr>
          <w:rFonts w:ascii="Calibri" w:hAnsi="Calibri" w:cs="Calibr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>DICHIARA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 xml:space="preserve">...............li..................... </w:t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  <w:t>Il/La Dichiarante (</w:t>
      </w:r>
      <w:proofErr w:type="gramStart"/>
      <w:r w:rsidRPr="007F3BE6">
        <w:rPr>
          <w:rFonts w:ascii="Calibri" w:hAnsi="Calibri" w:cs="Calibri"/>
          <w:sz w:val="20"/>
          <w:szCs w:val="20"/>
        </w:rPr>
        <w:t>1).....................................</w:t>
      </w:r>
      <w:proofErr w:type="gramEnd"/>
      <w:r w:rsidRPr="007F3BE6">
        <w:rPr>
          <w:rFonts w:ascii="Calibri" w:hAnsi="Calibri" w:cs="Calibri"/>
          <w:sz w:val="20"/>
          <w:szCs w:val="20"/>
        </w:rPr>
        <w:t xml:space="preserve"> </w:t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>(si allega fotocopia non autenticata del documento di identità)</w:t>
      </w:r>
    </w:p>
    <w:p w:rsidR="007F3BE6" w:rsidRPr="007F3BE6" w:rsidRDefault="007F3BE6" w:rsidP="007F3BE6">
      <w:pPr>
        <w:pStyle w:val="Default"/>
      </w:pPr>
    </w:p>
    <w:p w:rsidR="007F3BE6" w:rsidRDefault="007F3BE6" w:rsidP="007F3BE6">
      <w:pPr>
        <w:pStyle w:val="Default"/>
      </w:pPr>
    </w:p>
    <w:p w:rsidR="007F3BE6" w:rsidRDefault="007F3BE6" w:rsidP="007F3BE6">
      <w:pPr>
        <w:pStyle w:val="Default"/>
      </w:pPr>
    </w:p>
    <w:p w:rsidR="007F3BE6" w:rsidRDefault="007F3BE6" w:rsidP="007F3BE6">
      <w:pPr>
        <w:pStyle w:val="Default"/>
      </w:pPr>
    </w:p>
    <w:p w:rsidR="007F3BE6" w:rsidRPr="007F3BE6" w:rsidRDefault="007F3BE6" w:rsidP="007F3BE6">
      <w:pPr>
        <w:pStyle w:val="Default"/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</w:r>
      <w:r w:rsidRPr="006F7BB8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                       Allegato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C515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" o:allowincell="f">
                      <w10:wrap anchorx="page" anchory="page"/>
                    </v:line>
                  </w:pict>
                </mc:Fallback>
              </mc:AlternateContent>
            </w: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Formato europeo per il curriculum vitae</w:t>
            </w:r>
          </w:p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Informazioni personali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[Cognome, Nome, e, se pertinente, altri </w:t>
            </w: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nomi ]</w:t>
            </w:r>
            <w:proofErr w:type="gramEnd"/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Telefono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Fax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[la mail dovrà essere quella istituzionale e non altre mail utilizzate a titolo personale]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Esperienza lavorativa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7BB8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Iniziare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Istruzione e formazione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Iniziare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[Non specificare il nome dell’istituto. ]</w:t>
            </w: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Capacità e competenze personali</w:t>
            </w:r>
          </w:p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Acquisite nel corso della vita e della carriera ma non necessariamente riconosciute da certificati e diplomi ufficiali</w:t>
            </w: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Indicare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madrelingua ]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Altre lingua</w:t>
            </w:r>
            <w:proofErr w:type="gramEnd"/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Indicare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lingua ]</w:t>
            </w: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Indicare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il livello: eccellente, buono, elementare. ]</w:t>
            </w: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Indicare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il livello: eccellente, buono, elementare. ]</w:t>
            </w:r>
          </w:p>
        </w:tc>
      </w:tr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4EA2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" o:allowincell="f">
                      <w10:wrap anchorx="page" anchory="page"/>
                    </v:line>
                  </w:pict>
                </mc:Fallback>
              </mc:AlternateContent>
            </w: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Indicare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il livello: eccellente, buono, elementare. ]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Capacità e competenze relazionali</w:t>
            </w:r>
          </w:p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Descrivere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Capacità e competenze organizzative  </w:t>
            </w:r>
          </w:p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Descrivere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F7BB8" w:rsidRPr="006F7BB8" w:rsidTr="006F7BB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Capacità e competenze tecniche</w:t>
            </w:r>
          </w:p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B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BB8" w:rsidRPr="006F7BB8" w:rsidRDefault="006F7BB8" w:rsidP="006F7BB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>[ Descrivere</w:t>
            </w:r>
            <w:proofErr w:type="gramEnd"/>
            <w:r w:rsidRPr="006F7B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Pr="006F7BB8" w:rsidRDefault="006F7BB8" w:rsidP="006F7BB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p w:rsidR="006F7BB8" w:rsidRDefault="006F7BB8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F7BB8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91" w:rsidRDefault="002B1691">
      <w:r>
        <w:separator/>
      </w:r>
    </w:p>
  </w:endnote>
  <w:endnote w:type="continuationSeparator" w:id="0">
    <w:p w:rsidR="002B1691" w:rsidRDefault="002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91" w:rsidRDefault="002B1691">
      <w:r>
        <w:separator/>
      </w:r>
    </w:p>
  </w:footnote>
  <w:footnote w:type="continuationSeparator" w:id="0">
    <w:p w:rsidR="002B1691" w:rsidRDefault="002B1691">
      <w:r>
        <w:continuationSeparator/>
      </w:r>
    </w:p>
  </w:footnote>
  <w:footnote w:type="continuationNotice" w:id="1">
    <w:p w:rsidR="002B1691" w:rsidRDefault="002B1691"/>
  </w:footnote>
  <w:footnote w:id="2">
    <w:p w:rsidR="002D75B4" w:rsidRDefault="000437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2D75B4" w:rsidRDefault="000437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5B4" w:rsidRDefault="002D75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5B4" w:rsidRDefault="002D75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934C9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11657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1F149BBC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E7D20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9FFE4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65725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378082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D81E7E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FD38F8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322C3F0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C1325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34CCB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5B60D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B4"/>
    <w:rsid w:val="000437CC"/>
    <w:rsid w:val="000E2F92"/>
    <w:rsid w:val="002B1691"/>
    <w:rsid w:val="002C1E1D"/>
    <w:rsid w:val="002D75B4"/>
    <w:rsid w:val="003C29B0"/>
    <w:rsid w:val="006F7BB8"/>
    <w:rsid w:val="007D3748"/>
    <w:rsid w:val="007F3BE6"/>
    <w:rsid w:val="00B47364"/>
    <w:rsid w:val="00B838AF"/>
    <w:rsid w:val="00BF48F2"/>
    <w:rsid w:val="00DA38FB"/>
    <w:rsid w:val="00E42025"/>
    <w:rsid w:val="00E8096B"/>
    <w:rsid w:val="00F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D8456"/>
  <w15:docId w15:val="{6ED69D2F-9B59-49AC-9BB4-FAB7F287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F37A-1C48-4FB6-A3CB-9DB7638D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Ragusa Maria</cp:lastModifiedBy>
  <cp:revision>6</cp:revision>
  <cp:lastPrinted>2020-06-10T17:24:00Z</cp:lastPrinted>
  <dcterms:created xsi:type="dcterms:W3CDTF">2025-06-11T10:48:00Z</dcterms:created>
  <dcterms:modified xsi:type="dcterms:W3CDTF">2025-07-30T10:04:00Z</dcterms:modified>
  <cp:category>eXensible Unique Platform</cp:category>
</cp:coreProperties>
</file>