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3682" w:rsidRPr="00773682" w:rsidRDefault="00417E72" w:rsidP="00773682">
      <w:pPr>
        <w:rPr>
          <w:i/>
        </w:rPr>
      </w:pPr>
      <w:bookmarkStart w:id="0" w:name="_GoBack"/>
      <w:bookmarkEnd w:id="0"/>
      <w:r w:rsidRPr="00773682">
        <w:rPr>
          <w:i/>
        </w:rPr>
        <w:t xml:space="preserve">Fac-simile della domanda di partecipazione </w:t>
      </w:r>
    </w:p>
    <w:p w:rsidR="00773682" w:rsidRDefault="00773682" w:rsidP="00417E72">
      <w:pPr>
        <w:jc w:val="center"/>
      </w:pPr>
    </w:p>
    <w:p w:rsidR="00773682" w:rsidRPr="00D17B4A" w:rsidRDefault="00417E72" w:rsidP="00773682">
      <w:pPr>
        <w:jc w:val="right"/>
        <w:rPr>
          <w:b/>
        </w:rPr>
      </w:pPr>
      <w:r w:rsidRPr="00D17B4A">
        <w:rPr>
          <w:b/>
        </w:rPr>
        <w:t xml:space="preserve">Al Preside della Facoltà di </w:t>
      </w:r>
    </w:p>
    <w:p w:rsidR="00773682" w:rsidRPr="00D17B4A" w:rsidRDefault="00417E72" w:rsidP="00773682">
      <w:pPr>
        <w:jc w:val="right"/>
        <w:rPr>
          <w:b/>
        </w:rPr>
      </w:pPr>
      <w:r w:rsidRPr="00D17B4A">
        <w:rPr>
          <w:b/>
        </w:rPr>
        <w:t xml:space="preserve">Ingegneria dell’Informazione Informatica e Statistica </w:t>
      </w:r>
    </w:p>
    <w:p w:rsidR="00773682" w:rsidRPr="00D17B4A" w:rsidRDefault="00417E72" w:rsidP="00773682">
      <w:pPr>
        <w:jc w:val="right"/>
        <w:rPr>
          <w:b/>
        </w:rPr>
      </w:pPr>
      <w:r w:rsidRPr="00D17B4A">
        <w:rPr>
          <w:b/>
        </w:rPr>
        <w:t xml:space="preserve">Sapienza – Università di Roma </w:t>
      </w:r>
    </w:p>
    <w:p w:rsidR="00773682" w:rsidRPr="00D17B4A" w:rsidRDefault="00417E72" w:rsidP="00773682">
      <w:pPr>
        <w:jc w:val="right"/>
        <w:rPr>
          <w:b/>
        </w:rPr>
      </w:pPr>
      <w:r w:rsidRPr="00D17B4A">
        <w:rPr>
          <w:b/>
        </w:rPr>
        <w:t xml:space="preserve">P.le Aldo Moro, 5 00185 Roma </w:t>
      </w:r>
    </w:p>
    <w:p w:rsidR="00773682" w:rsidRPr="00D17B4A" w:rsidRDefault="00773682" w:rsidP="00417E72">
      <w:pPr>
        <w:jc w:val="center"/>
        <w:rPr>
          <w:b/>
        </w:rPr>
      </w:pPr>
    </w:p>
    <w:p w:rsidR="00773682" w:rsidRDefault="00773682" w:rsidP="00417E72">
      <w:pPr>
        <w:jc w:val="center"/>
      </w:pPr>
    </w:p>
    <w:p w:rsidR="00C917DC" w:rsidRDefault="00C917DC" w:rsidP="00C917DC">
      <w:pPr>
        <w:jc w:val="center"/>
      </w:pPr>
    </w:p>
    <w:p w:rsidR="00C917DC" w:rsidRDefault="00C917DC" w:rsidP="00C917DC">
      <w:pPr>
        <w:jc w:val="both"/>
      </w:pPr>
      <w:r>
        <w:t xml:space="preserve">Il/la sottoscritto/a (nome) (cognome), nato/a </w:t>
      </w:r>
      <w:proofErr w:type="spellStart"/>
      <w:r>
        <w:t>a</w:t>
      </w:r>
      <w:proofErr w:type="spellEnd"/>
      <w:r>
        <w:t xml:space="preserve"> (luogo di nascita) il (data di nascita), residente a (residenza completa), codice fiscale numero (codice fiscale), chiede di essere ammesso/a alla procedura di valutazione comparativa per la copertura di n. …. posto/i per incarico di lavoro autonomo per lo svolgimento di attività ……………………</w:t>
      </w:r>
      <w:proofErr w:type="gramStart"/>
      <w:r>
        <w:t>…….</w:t>
      </w:r>
      <w:proofErr w:type="gramEnd"/>
      <w:r>
        <w:t xml:space="preserve">. a favore della Facoltà di Ingegneria dell’Informazione, Informatica e Statistica di cui al bando n. …………… del …………………………. </w:t>
      </w:r>
    </w:p>
    <w:p w:rsidR="00C917DC" w:rsidRDefault="00C917DC" w:rsidP="00C917DC">
      <w:pPr>
        <w:jc w:val="both"/>
      </w:pPr>
    </w:p>
    <w:p w:rsidR="00C917DC" w:rsidRDefault="00C917DC" w:rsidP="00C917DC">
      <w:pPr>
        <w:jc w:val="both"/>
      </w:pPr>
      <w:r>
        <w:t xml:space="preserve">Il/la sottoscritto/a, presa visione del bando, dichiara di possedere i seguenti requisiti, previsti all’art. 3 del medesimo bando: ……………………………………………………… …................................ </w:t>
      </w:r>
    </w:p>
    <w:p w:rsidR="00C917DC" w:rsidRDefault="00C917DC" w:rsidP="00C917DC">
      <w:pPr>
        <w:jc w:val="both"/>
      </w:pPr>
    </w:p>
    <w:p w:rsidR="00C917DC" w:rsidRDefault="00C917DC" w:rsidP="00C917DC">
      <w:pPr>
        <w:jc w:val="both"/>
      </w:pPr>
      <w:r>
        <w:t xml:space="preserve">Il/la sottoscritto/a indica quali propri recapiti per le comunicazioni inerenti la presente procedura i seguenti: </w:t>
      </w:r>
    </w:p>
    <w:p w:rsidR="00C917DC" w:rsidRDefault="00C917DC" w:rsidP="00C917DC">
      <w:pPr>
        <w:jc w:val="both"/>
      </w:pPr>
    </w:p>
    <w:p w:rsidR="00C917DC" w:rsidRDefault="00C917DC" w:rsidP="00C917DC">
      <w:pPr>
        <w:jc w:val="both"/>
      </w:pPr>
      <w:r>
        <w:t xml:space="preserve">Indirizzo postale: </w:t>
      </w:r>
    </w:p>
    <w:p w:rsidR="00C917DC" w:rsidRDefault="00C917DC" w:rsidP="00C917DC">
      <w:pPr>
        <w:jc w:val="both"/>
      </w:pPr>
      <w:r>
        <w:t xml:space="preserve">Indirizzo elettronico: </w:t>
      </w:r>
    </w:p>
    <w:p w:rsidR="00C917DC" w:rsidRDefault="00C917DC" w:rsidP="00C917DC">
      <w:pPr>
        <w:jc w:val="both"/>
      </w:pPr>
      <w:r>
        <w:t xml:space="preserve">Numero di telefono: </w:t>
      </w:r>
    </w:p>
    <w:p w:rsidR="00C917DC" w:rsidRDefault="00C917DC" w:rsidP="00C917DC">
      <w:pPr>
        <w:jc w:val="both"/>
      </w:pPr>
    </w:p>
    <w:p w:rsidR="00232881" w:rsidRDefault="00232881" w:rsidP="00C917DC">
      <w:pPr>
        <w:jc w:val="both"/>
      </w:pPr>
      <w:r>
        <w:t>Allega la seguente documentazione:</w:t>
      </w:r>
    </w:p>
    <w:p w:rsidR="00232881" w:rsidRDefault="00232881" w:rsidP="00C917DC">
      <w:pPr>
        <w:jc w:val="both"/>
      </w:pPr>
    </w:p>
    <w:p w:rsidR="00F04148" w:rsidRPr="00B44F9A" w:rsidRDefault="00F04148" w:rsidP="00F04148">
      <w:pPr>
        <w:ind w:firstLine="284"/>
        <w:jc w:val="both"/>
      </w:pPr>
      <w:r w:rsidRPr="00B44F9A">
        <w:t>- un curriculum vitae debitamente firmato;</w:t>
      </w:r>
    </w:p>
    <w:p w:rsidR="00F04148" w:rsidRPr="00B44F9A" w:rsidRDefault="00F04148" w:rsidP="00F04148">
      <w:pPr>
        <w:ind w:left="284"/>
        <w:jc w:val="both"/>
      </w:pPr>
      <w:r w:rsidRPr="00B44F9A">
        <w:t xml:space="preserve">- </w:t>
      </w:r>
      <w:r w:rsidRPr="00B44F9A">
        <w:rPr>
          <w:b/>
        </w:rPr>
        <w:t>per ciascun ciclo universitario intrapreso (anche non completato)</w:t>
      </w:r>
      <w:r w:rsidRPr="00B44F9A">
        <w:t>: denominazione, sede, data e votazione</w:t>
      </w:r>
      <w:r>
        <w:t xml:space="preserve"> </w:t>
      </w:r>
      <w:r w:rsidRPr="00B44F9A">
        <w:t>dell'eventuale conseguimento del titolo;</w:t>
      </w:r>
    </w:p>
    <w:p w:rsidR="00F04148" w:rsidRDefault="00F04148" w:rsidP="00F04148">
      <w:pPr>
        <w:ind w:firstLine="284"/>
        <w:jc w:val="both"/>
      </w:pPr>
      <w:r w:rsidRPr="00B44F9A">
        <w:t xml:space="preserve">- </w:t>
      </w:r>
      <w:r w:rsidRPr="00B44F9A">
        <w:rPr>
          <w:b/>
        </w:rPr>
        <w:t>per ciascun singolo insegnamento seguito in ciascun ciclo</w:t>
      </w:r>
      <w:r w:rsidRPr="00B44F9A">
        <w:t xml:space="preserve">: denominazione, numero di crediti </w:t>
      </w:r>
    </w:p>
    <w:p w:rsidR="00F04148" w:rsidRPr="00B44F9A" w:rsidRDefault="00F04148" w:rsidP="00F04148">
      <w:pPr>
        <w:ind w:firstLine="284"/>
        <w:jc w:val="both"/>
      </w:pPr>
      <w:r w:rsidRPr="00B44F9A">
        <w:t>formativi, data di</w:t>
      </w:r>
      <w:r>
        <w:t xml:space="preserve"> </w:t>
      </w:r>
      <w:r w:rsidRPr="00B44F9A">
        <w:t>superamento dell'esame di profitto e votazione conseguita;</w:t>
      </w:r>
    </w:p>
    <w:p w:rsidR="00F04148" w:rsidRDefault="00F04148" w:rsidP="00F04148">
      <w:pPr>
        <w:ind w:firstLine="284"/>
        <w:jc w:val="both"/>
      </w:pPr>
      <w:r w:rsidRPr="00B44F9A">
        <w:t xml:space="preserve"> - un elenco dei titoli ritenuti utili per la valutazione, redatto e autocertificato secondo il modello </w:t>
      </w:r>
    </w:p>
    <w:p w:rsidR="00F04148" w:rsidRPr="00B44F9A" w:rsidRDefault="00F04148" w:rsidP="00F04148">
      <w:pPr>
        <w:ind w:firstLine="284"/>
        <w:jc w:val="both"/>
      </w:pPr>
      <w:r w:rsidRPr="00B44F9A">
        <w:t>allegato al</w:t>
      </w:r>
      <w:r>
        <w:t xml:space="preserve"> </w:t>
      </w:r>
      <w:r w:rsidRPr="00B44F9A">
        <w:t xml:space="preserve">presente bando (allegato B); </w:t>
      </w:r>
    </w:p>
    <w:p w:rsidR="00F04148" w:rsidRPr="00B44F9A" w:rsidRDefault="00F04148" w:rsidP="00F04148">
      <w:pPr>
        <w:ind w:left="284"/>
        <w:jc w:val="both"/>
      </w:pPr>
      <w:r w:rsidRPr="00B44F9A">
        <w:t>- dichiarazione di non avere un grado di parentela o di affinità, fino al IV grado compreso, con</w:t>
      </w:r>
      <w:r>
        <w:t xml:space="preserve"> </w:t>
      </w:r>
      <w:r w:rsidRPr="00B44F9A">
        <w:t>un professore appartenente alla Facoltà richiedente l’attivazione del contratto, ovvero con il Rettore, il Direttore Generale, o un</w:t>
      </w:r>
      <w:r>
        <w:t xml:space="preserve"> </w:t>
      </w:r>
      <w:r w:rsidRPr="00B44F9A">
        <w:t>componente del Consiglio di amministrazione dell’Ateneo</w:t>
      </w:r>
      <w:r>
        <w:t xml:space="preserve"> </w:t>
      </w:r>
      <w:r w:rsidRPr="00B44F9A">
        <w:t>“La Sapienza” (allegato C)</w:t>
      </w:r>
    </w:p>
    <w:p w:rsidR="00F04148" w:rsidRPr="00B44F9A" w:rsidRDefault="00F04148" w:rsidP="00F04148">
      <w:pPr>
        <w:ind w:firstLine="284"/>
        <w:jc w:val="both"/>
      </w:pPr>
      <w:r w:rsidRPr="00B44F9A">
        <w:t>- una fotocopia firmata di un documento d'identità valido;</w:t>
      </w:r>
    </w:p>
    <w:p w:rsidR="00F04148" w:rsidRPr="00F04148" w:rsidRDefault="00F04148" w:rsidP="00F04148">
      <w:pPr>
        <w:pStyle w:val="Corpodeltesto21"/>
        <w:rPr>
          <w:color w:val="auto"/>
          <w:kern w:val="0"/>
        </w:rPr>
      </w:pPr>
    </w:p>
    <w:p w:rsidR="00C917DC" w:rsidRPr="00B013E5" w:rsidRDefault="00C917DC" w:rsidP="00C917DC">
      <w:pPr>
        <w:jc w:val="both"/>
      </w:pPr>
      <w:r w:rsidRPr="00B013E5">
        <w:t xml:space="preserve">Il sottoscritto è consapevole che, in caso di conferimento dell’incarico, il curriculum dovrà essere pubblicato sul sito della trasparenza. Pertanto si impegna ad inviare un ulteriore curriculum all’indirizzo </w:t>
      </w:r>
      <w:hyperlink r:id="rId7" w:history="1">
        <w:r w:rsidR="00F04148" w:rsidRPr="00DC0AB6">
          <w:rPr>
            <w:rStyle w:val="Collegamentoipertestuale"/>
          </w:rPr>
          <w:t>gianfrancesco.marigliano@uniroma1.it</w:t>
        </w:r>
      </w:hyperlink>
      <w:r w:rsidRPr="00B013E5">
        <w:t>, in formato word o pdf testuale, cioè non in formato immagine scansionata, nella versione che si acconsente a pubblicare.</w:t>
      </w:r>
    </w:p>
    <w:p w:rsidR="00B013E5" w:rsidRPr="00B013E5" w:rsidRDefault="00B013E5" w:rsidP="00D17B4A">
      <w:pPr>
        <w:jc w:val="both"/>
        <w:rPr>
          <w:rFonts w:eastAsia="Cambria"/>
        </w:rPr>
      </w:pPr>
    </w:p>
    <w:p w:rsidR="00D17B4A" w:rsidRDefault="00D17B4A" w:rsidP="00D17B4A">
      <w:pPr>
        <w:jc w:val="both"/>
        <w:rPr>
          <w:rFonts w:eastAsia="Cambria"/>
        </w:rPr>
      </w:pPr>
    </w:p>
    <w:p w:rsidR="00773682" w:rsidRDefault="00D17B4A" w:rsidP="0000662E">
      <w:pPr>
        <w:rPr>
          <w:rFonts w:eastAsia="Cambria"/>
          <w:b/>
          <w:lang w:val="en-US"/>
        </w:rPr>
      </w:pPr>
      <w:r w:rsidRPr="001170F5">
        <w:rPr>
          <w:rFonts w:eastAsia="Cambria"/>
        </w:rPr>
        <w:t>(Luogo, data e firma)</w:t>
      </w:r>
      <w:r w:rsidRPr="001170F5">
        <w:rPr>
          <w:rFonts w:eastAsia="Cambria"/>
        </w:rPr>
        <w:cr/>
      </w:r>
    </w:p>
    <w:p w:rsidR="005E42FE" w:rsidRDefault="005E42FE">
      <w:pPr>
        <w:jc w:val="right"/>
      </w:pPr>
    </w:p>
    <w:sectPr w:rsidR="005E42FE" w:rsidSect="00CC6B36">
      <w:headerReference w:type="default" r:id="rId8"/>
      <w:pgSz w:w="11906" w:h="16838"/>
      <w:pgMar w:top="1418" w:right="991" w:bottom="709" w:left="1418" w:header="709" w:footer="57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C90" w:rsidRDefault="00542C90">
      <w:r>
        <w:separator/>
      </w:r>
    </w:p>
  </w:endnote>
  <w:endnote w:type="continuationSeparator" w:id="0">
    <w:p w:rsidR="00542C90" w:rsidRDefault="0054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C90" w:rsidRDefault="00542C90">
      <w:r>
        <w:separator/>
      </w:r>
    </w:p>
  </w:footnote>
  <w:footnote w:type="continuationSeparator" w:id="0">
    <w:p w:rsidR="00542C90" w:rsidRDefault="00542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2FE" w:rsidRDefault="005E42FE">
    <w:pPr>
      <w:pStyle w:val="Intestazione"/>
      <w:spacing w:line="280" w:lineRule="exact"/>
      <w:rPr>
        <w:rFonts w:ascii="Arial" w:hAnsi="Arial" w:cs="Arial"/>
        <w:sz w:val="20"/>
        <w:szCs w:val="20"/>
        <w:lang w:eastAsia="it-IT"/>
      </w:rPr>
    </w:pPr>
  </w:p>
  <w:p w:rsidR="005E42FE" w:rsidRDefault="005E42FE">
    <w:pPr>
      <w:pStyle w:val="Intestazione"/>
      <w:spacing w:line="280" w:lineRule="exact"/>
      <w:rPr>
        <w:rFonts w:ascii="Arial" w:hAnsi="Arial" w:cs="Arial"/>
        <w:sz w:val="20"/>
        <w:szCs w:val="20"/>
        <w:lang w:eastAsia="it-IT"/>
      </w:rPr>
    </w:pPr>
  </w:p>
  <w:p w:rsidR="005E42FE" w:rsidRDefault="00914695">
    <w:pPr>
      <w:pStyle w:val="Intestazione"/>
      <w:spacing w:line="280" w:lineRule="exact"/>
      <w:jc w:val="right"/>
    </w:pPr>
    <w:proofErr w:type="spellStart"/>
    <w:r>
      <w:rPr>
        <w:rStyle w:val="Numeropagina"/>
        <w:rFonts w:ascii="Arial" w:hAnsi="Arial" w:cs="Arial"/>
        <w:sz w:val="20"/>
      </w:rPr>
      <w:t>P</w:t>
    </w:r>
    <w:r w:rsidR="005E42FE">
      <w:rPr>
        <w:rStyle w:val="Numeropagina"/>
        <w:rFonts w:ascii="Arial" w:hAnsi="Arial" w:cs="Arial"/>
        <w:sz w:val="20"/>
      </w:rPr>
      <w:t>ag</w:t>
    </w:r>
    <w:proofErr w:type="spellEnd"/>
    <w:r w:rsidR="005E42FE">
      <w:rPr>
        <w:rStyle w:val="Numeropagina"/>
        <w:rFonts w:ascii="Arial" w:hAnsi="Arial" w:cs="Arial"/>
        <w:sz w:val="20"/>
      </w:rPr>
      <w:t xml:space="preserve"> </w:t>
    </w:r>
    <w:r w:rsidR="005E42FE">
      <w:rPr>
        <w:rStyle w:val="Numeropagina"/>
        <w:sz w:val="20"/>
      </w:rPr>
      <w:fldChar w:fldCharType="begin"/>
    </w:r>
    <w:r w:rsidR="005E42FE">
      <w:rPr>
        <w:rStyle w:val="Numeropagina"/>
        <w:sz w:val="20"/>
      </w:rPr>
      <w:instrText xml:space="preserve"> PAGE </w:instrText>
    </w:r>
    <w:r w:rsidR="005E42FE">
      <w:rPr>
        <w:rStyle w:val="Numeropagina"/>
        <w:sz w:val="20"/>
      </w:rPr>
      <w:fldChar w:fldCharType="separate"/>
    </w:r>
    <w:r w:rsidR="00DA7984">
      <w:rPr>
        <w:rStyle w:val="Numeropagina"/>
        <w:noProof/>
        <w:sz w:val="20"/>
      </w:rPr>
      <w:t>2</w:t>
    </w:r>
    <w:r w:rsidR="005E42FE">
      <w:rPr>
        <w:rStyle w:val="Numeropagina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3DA3"/>
    <w:multiLevelType w:val="hybridMultilevel"/>
    <w:tmpl w:val="53E61A92"/>
    <w:lvl w:ilvl="0" w:tplc="293E8C6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D5E56"/>
    <w:multiLevelType w:val="hybridMultilevel"/>
    <w:tmpl w:val="86D2A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F13C9"/>
    <w:multiLevelType w:val="hybridMultilevel"/>
    <w:tmpl w:val="BFB61934"/>
    <w:lvl w:ilvl="0" w:tplc="749ABE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66DFB"/>
    <w:multiLevelType w:val="hybridMultilevel"/>
    <w:tmpl w:val="8E643F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203FB"/>
    <w:multiLevelType w:val="hybridMultilevel"/>
    <w:tmpl w:val="7B141322"/>
    <w:lvl w:ilvl="0" w:tplc="2E189C7A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FD"/>
    <w:rsid w:val="0000662E"/>
    <w:rsid w:val="00014F4A"/>
    <w:rsid w:val="0003628C"/>
    <w:rsid w:val="0004270F"/>
    <w:rsid w:val="00050454"/>
    <w:rsid w:val="0005315B"/>
    <w:rsid w:val="0005723A"/>
    <w:rsid w:val="00063CD2"/>
    <w:rsid w:val="000900AA"/>
    <w:rsid w:val="000D1A5C"/>
    <w:rsid w:val="000E480E"/>
    <w:rsid w:val="000F43C0"/>
    <w:rsid w:val="00105759"/>
    <w:rsid w:val="001170F5"/>
    <w:rsid w:val="00125EE5"/>
    <w:rsid w:val="00176E06"/>
    <w:rsid w:val="001F25E9"/>
    <w:rsid w:val="001F79BD"/>
    <w:rsid w:val="00232881"/>
    <w:rsid w:val="002449C2"/>
    <w:rsid w:val="00255582"/>
    <w:rsid w:val="002649FD"/>
    <w:rsid w:val="002845C8"/>
    <w:rsid w:val="002B6196"/>
    <w:rsid w:val="002C367B"/>
    <w:rsid w:val="0031363B"/>
    <w:rsid w:val="00383CD1"/>
    <w:rsid w:val="0039452C"/>
    <w:rsid w:val="003B3DFD"/>
    <w:rsid w:val="003C5784"/>
    <w:rsid w:val="003D374B"/>
    <w:rsid w:val="003F03F1"/>
    <w:rsid w:val="003F3D21"/>
    <w:rsid w:val="00417E72"/>
    <w:rsid w:val="00437C7F"/>
    <w:rsid w:val="00441DFB"/>
    <w:rsid w:val="00446ECF"/>
    <w:rsid w:val="004519E9"/>
    <w:rsid w:val="00472A43"/>
    <w:rsid w:val="004A7AF6"/>
    <w:rsid w:val="004B65B2"/>
    <w:rsid w:val="004C5C69"/>
    <w:rsid w:val="00503E8D"/>
    <w:rsid w:val="005253CE"/>
    <w:rsid w:val="00542C90"/>
    <w:rsid w:val="00567CB8"/>
    <w:rsid w:val="00597ABB"/>
    <w:rsid w:val="005B4110"/>
    <w:rsid w:val="005E04F2"/>
    <w:rsid w:val="005E42FE"/>
    <w:rsid w:val="005F43B4"/>
    <w:rsid w:val="0061576A"/>
    <w:rsid w:val="00632222"/>
    <w:rsid w:val="00650C38"/>
    <w:rsid w:val="00651AE1"/>
    <w:rsid w:val="00663194"/>
    <w:rsid w:val="006B7934"/>
    <w:rsid w:val="006B7D2A"/>
    <w:rsid w:val="006C3EF2"/>
    <w:rsid w:val="006C4885"/>
    <w:rsid w:val="006D0084"/>
    <w:rsid w:val="006D7C4E"/>
    <w:rsid w:val="006E01D8"/>
    <w:rsid w:val="006E25C4"/>
    <w:rsid w:val="006E30EB"/>
    <w:rsid w:val="006F00E9"/>
    <w:rsid w:val="006F4B2B"/>
    <w:rsid w:val="007342CB"/>
    <w:rsid w:val="007376B7"/>
    <w:rsid w:val="007467A0"/>
    <w:rsid w:val="007475DA"/>
    <w:rsid w:val="00756494"/>
    <w:rsid w:val="00773682"/>
    <w:rsid w:val="00775BAA"/>
    <w:rsid w:val="00777CCD"/>
    <w:rsid w:val="007934FB"/>
    <w:rsid w:val="007B76D9"/>
    <w:rsid w:val="007C059F"/>
    <w:rsid w:val="007D5F62"/>
    <w:rsid w:val="00807F12"/>
    <w:rsid w:val="00831DA7"/>
    <w:rsid w:val="00836AF7"/>
    <w:rsid w:val="00844AF7"/>
    <w:rsid w:val="00863B4A"/>
    <w:rsid w:val="008A3C53"/>
    <w:rsid w:val="008D73A8"/>
    <w:rsid w:val="008F2EE8"/>
    <w:rsid w:val="00914467"/>
    <w:rsid w:val="00914695"/>
    <w:rsid w:val="009344E7"/>
    <w:rsid w:val="00946923"/>
    <w:rsid w:val="00960FDD"/>
    <w:rsid w:val="00980D7E"/>
    <w:rsid w:val="009913D6"/>
    <w:rsid w:val="009A5DA2"/>
    <w:rsid w:val="00A02ED4"/>
    <w:rsid w:val="00A64712"/>
    <w:rsid w:val="00A65687"/>
    <w:rsid w:val="00A84D23"/>
    <w:rsid w:val="00A86C5A"/>
    <w:rsid w:val="00AD1E9A"/>
    <w:rsid w:val="00AE4181"/>
    <w:rsid w:val="00AF3C9F"/>
    <w:rsid w:val="00B013E5"/>
    <w:rsid w:val="00B15D64"/>
    <w:rsid w:val="00B17931"/>
    <w:rsid w:val="00B31CEE"/>
    <w:rsid w:val="00B44F9A"/>
    <w:rsid w:val="00B524DE"/>
    <w:rsid w:val="00B60589"/>
    <w:rsid w:val="00B83744"/>
    <w:rsid w:val="00B86AD2"/>
    <w:rsid w:val="00BC02DA"/>
    <w:rsid w:val="00BE2AAE"/>
    <w:rsid w:val="00C00074"/>
    <w:rsid w:val="00C005B5"/>
    <w:rsid w:val="00C101AD"/>
    <w:rsid w:val="00C41AD0"/>
    <w:rsid w:val="00C65E19"/>
    <w:rsid w:val="00C917DC"/>
    <w:rsid w:val="00C950B9"/>
    <w:rsid w:val="00CB1981"/>
    <w:rsid w:val="00CC6B36"/>
    <w:rsid w:val="00CE337C"/>
    <w:rsid w:val="00CE5122"/>
    <w:rsid w:val="00D10301"/>
    <w:rsid w:val="00D17B4A"/>
    <w:rsid w:val="00D43C75"/>
    <w:rsid w:val="00D63AF2"/>
    <w:rsid w:val="00D85DF9"/>
    <w:rsid w:val="00D90E95"/>
    <w:rsid w:val="00DA6B19"/>
    <w:rsid w:val="00DA7984"/>
    <w:rsid w:val="00E00CEF"/>
    <w:rsid w:val="00E33BF3"/>
    <w:rsid w:val="00E45AE6"/>
    <w:rsid w:val="00E71414"/>
    <w:rsid w:val="00E74E62"/>
    <w:rsid w:val="00E77449"/>
    <w:rsid w:val="00E85A70"/>
    <w:rsid w:val="00EA0694"/>
    <w:rsid w:val="00F04148"/>
    <w:rsid w:val="00F2665B"/>
    <w:rsid w:val="00F85F8E"/>
    <w:rsid w:val="00FA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341CA36-38CA-4F3F-900D-90CD521C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  <w:rPr>
      <w:rFonts w:ascii="Arial" w:eastAsia="Times New Roman" w:hAnsi="Arial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Carattere">
    <w:name w:val="Carattere Carattere"/>
    <w:rPr>
      <w:rFonts w:ascii="Lucida Grande" w:hAnsi="Lucida Grande" w:cs="Lucida Grande"/>
      <w:sz w:val="18"/>
      <w:szCs w:val="18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customStyle="1" w:styleId="Testonormale1">
    <w:name w:val="Testo normale1"/>
    <w:basedOn w:val="Normale"/>
    <w:rPr>
      <w:rFonts w:ascii="Courier" w:hAnsi="Courier" w:cs="Courier"/>
    </w:rPr>
  </w:style>
  <w:style w:type="paragraph" w:styleId="Testofumetto">
    <w:name w:val="Balloon Text"/>
    <w:basedOn w:val="Normal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05759"/>
    <w:pPr>
      <w:ind w:left="720"/>
      <w:contextualSpacing/>
    </w:pPr>
  </w:style>
  <w:style w:type="paragraph" w:customStyle="1" w:styleId="Contenutotabella">
    <w:name w:val="Contenuto tabella"/>
    <w:basedOn w:val="Normale"/>
    <w:rsid w:val="00914467"/>
    <w:pPr>
      <w:suppressLineNumbers/>
    </w:pPr>
    <w:rPr>
      <w:kern w:val="1"/>
    </w:rPr>
  </w:style>
  <w:style w:type="paragraph" w:customStyle="1" w:styleId="TableContents">
    <w:name w:val="Table Contents"/>
    <w:basedOn w:val="Normale"/>
    <w:rsid w:val="00914467"/>
    <w:pPr>
      <w:suppressLineNumbers/>
    </w:pPr>
    <w:rPr>
      <w:kern w:val="1"/>
    </w:rPr>
  </w:style>
  <w:style w:type="paragraph" w:customStyle="1" w:styleId="Default">
    <w:name w:val="Default"/>
    <w:rsid w:val="004B65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F04148"/>
    <w:pPr>
      <w:jc w:val="both"/>
    </w:pPr>
    <w:rPr>
      <w:color w:val="008000"/>
      <w:kern w:val="1"/>
    </w:rPr>
  </w:style>
  <w:style w:type="paragraph" w:customStyle="1" w:styleId="Titolotabella">
    <w:name w:val="Titolo tabella"/>
    <w:basedOn w:val="Contenutotabella"/>
    <w:rsid w:val="009344E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anfrancesco.marigliano@uniroma1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Hewlett-Packard Company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Gianfrancesco Marigliano</cp:lastModifiedBy>
  <cp:revision>16</cp:revision>
  <cp:lastPrinted>2018-08-01T11:09:00Z</cp:lastPrinted>
  <dcterms:created xsi:type="dcterms:W3CDTF">2018-08-01T12:59:00Z</dcterms:created>
  <dcterms:modified xsi:type="dcterms:W3CDTF">2019-01-31T16:48:00Z</dcterms:modified>
</cp:coreProperties>
</file>